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7058" w14:textId="501919B9" w:rsidR="004B2FBD" w:rsidRDefault="0004460D">
      <w:pPr>
        <w:pStyle w:val="Heading1"/>
        <w:numPr>
          <w:ilvl w:val="0"/>
          <w:numId w:val="0"/>
        </w:numPr>
      </w:pPr>
      <w:r>
        <w:t xml:space="preserve">TÖÖDE ÜLEANDMISE-VASTUVÕTMISE AKT NR </w:t>
      </w:r>
      <w:r w:rsidR="00754C9F">
        <w:t>1-23</w:t>
      </w:r>
    </w:p>
    <w:p w14:paraId="05A4D071" w14:textId="77777777" w:rsidR="004B2FBD" w:rsidRDefault="0004460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DD24D1" w14:textId="77777777" w:rsidR="004B2FBD" w:rsidRDefault="0004460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4DA2E62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613231E0" w14:textId="2F43EF27" w:rsidR="004B2FBD" w:rsidRDefault="0004460D">
      <w:pPr>
        <w:ind w:left="-15" w:right="358" w:firstLine="0"/>
      </w:pPr>
      <w:r>
        <w:t>Käesolev akt on koostatud</w:t>
      </w:r>
      <w:r w:rsidR="00820E98">
        <w:t xml:space="preserve"> 20.06.2023 </w:t>
      </w:r>
      <w:r>
        <w:t xml:space="preserve">aastal </w:t>
      </w:r>
      <w:r>
        <w:rPr>
          <w:b/>
        </w:rPr>
        <w:t xml:space="preserve"> </w:t>
      </w:r>
    </w:p>
    <w:p w14:paraId="5DB05B21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51A4EB63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528" w:type="dxa"/>
        <w:tblInd w:w="-110" w:type="dxa"/>
        <w:tblCellMar>
          <w:top w:w="10" w:type="dxa"/>
          <w:left w:w="106" w:type="dxa"/>
          <w:bottom w:w="1" w:type="dxa"/>
          <w:right w:w="39" w:type="dxa"/>
        </w:tblCellMar>
        <w:tblLook w:val="04A0" w:firstRow="1" w:lastRow="0" w:firstColumn="1" w:lastColumn="0" w:noHBand="0" w:noVBand="1"/>
      </w:tblPr>
      <w:tblGrid>
        <w:gridCol w:w="2688"/>
        <w:gridCol w:w="6840"/>
      </w:tblGrid>
      <w:tr w:rsidR="004B2FBD" w14:paraId="5EF85E8D" w14:textId="77777777">
        <w:trPr>
          <w:trHeight w:val="49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70C1B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84B2A" w14:textId="4B778AF7" w:rsidR="004B2FBD" w:rsidRDefault="0004460D">
            <w:pPr>
              <w:spacing w:after="0" w:line="259" w:lineRule="auto"/>
              <w:ind w:left="0" w:firstLine="0"/>
              <w:jc w:val="left"/>
            </w:pPr>
            <w:r>
              <w:t>Töövõtuleping nr</w:t>
            </w:r>
            <w:r w:rsidR="00820E98">
              <w:t xml:space="preserve"> </w:t>
            </w:r>
            <w:r w:rsidR="00820E98" w:rsidRPr="00820E98">
              <w:rPr>
                <w:rFonts w:ascii="Times New Roman" w:eastAsia="Times New Roman" w:hAnsi="Times New Roman" w:cs="Times New Roman"/>
                <w:b/>
                <w:sz w:val="24"/>
              </w:rPr>
              <w:t>TÖÖVÕTULEPING nr 1-18/2022/157</w:t>
            </w:r>
            <w:r>
              <w:t xml:space="preserve">, allkirjastatud </w:t>
            </w:r>
            <w:r w:rsidR="00820E98">
              <w:t>05.12.2022</w:t>
            </w:r>
          </w:p>
        </w:tc>
      </w:tr>
      <w:tr w:rsidR="004B2FBD" w14:paraId="77C68928" w14:textId="77777777">
        <w:trPr>
          <w:trHeight w:val="5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02E52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D99" w14:textId="2D31E483" w:rsidR="004B2FBD" w:rsidRDefault="0004460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Riigimetsa Majandamise Keskus</w:t>
            </w:r>
            <w:r>
              <w:t xml:space="preserve">, registrikoodiga </w:t>
            </w:r>
            <w:r>
              <w:rPr>
                <w:rFonts w:ascii="Times New Roman" w:eastAsia="Times New Roman" w:hAnsi="Times New Roman" w:cs="Times New Roman"/>
                <w:sz w:val="24"/>
              </w:rPr>
              <w:t>70004459</w:t>
            </w:r>
            <w:r>
              <w:t>, aadressiga</w:t>
            </w:r>
            <w:r w:rsidR="002660EE">
              <w:t xml:space="preserve"> Mõisa/3</w:t>
            </w:r>
            <w: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Sagadi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küla, Haljala vald 45403, Lääne-Viru maakond</w:t>
            </w:r>
            <w:r>
              <w:t xml:space="preserve"> </w:t>
            </w:r>
          </w:p>
        </w:tc>
      </w:tr>
      <w:tr w:rsidR="004B2FBD" w14:paraId="1FB8A334" w14:textId="77777777">
        <w:trPr>
          <w:trHeight w:val="49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8B4AD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80F1E" w14:textId="77777777" w:rsidR="004B2FBD" w:rsidRDefault="0004460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Eleri</w:t>
            </w:r>
            <w:proofErr w:type="spellEnd"/>
            <w:r>
              <w:t xml:space="preserve"> </w:t>
            </w:r>
            <w:proofErr w:type="spellStart"/>
            <w:r>
              <w:t>Laidma</w:t>
            </w:r>
            <w:proofErr w:type="spellEnd"/>
            <w:r>
              <w:t xml:space="preserve"> </w:t>
            </w:r>
          </w:p>
        </w:tc>
      </w:tr>
      <w:tr w:rsidR="004B2FBD" w14:paraId="24766099" w14:textId="77777777">
        <w:trPr>
          <w:trHeight w:val="5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9C94D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362" w14:textId="77777777" w:rsidR="004B2FBD" w:rsidRPr="00B160C2" w:rsidRDefault="00820E98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160C2">
              <w:rPr>
                <w:rFonts w:ascii="Times New Roman" w:eastAsia="Times New Roman" w:hAnsi="Times New Roman" w:cs="Times New Roman"/>
                <w:bCs/>
                <w:sz w:val="24"/>
              </w:rPr>
              <w:t>Sirkel ja Mall Geodeesia OÜ</w:t>
            </w:r>
          </w:p>
          <w:p w14:paraId="54CDC6E0" w14:textId="77777777" w:rsidR="00B160C2" w:rsidRPr="00B160C2" w:rsidRDefault="00B160C2">
            <w:pPr>
              <w:spacing w:after="0" w:line="259" w:lineRule="auto"/>
              <w:ind w:left="0" w:firstLine="0"/>
              <w:rPr>
                <w:bCs/>
              </w:rPr>
            </w:pPr>
            <w:r w:rsidRPr="00B160C2">
              <w:rPr>
                <w:bCs/>
              </w:rPr>
              <w:t>11787919</w:t>
            </w:r>
          </w:p>
          <w:p w14:paraId="548C466B" w14:textId="1719B1FB" w:rsidR="00B160C2" w:rsidRPr="00B160C2" w:rsidRDefault="00B160C2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160C2">
              <w:rPr>
                <w:bCs/>
              </w:rPr>
              <w:t>Laki tn 5, Tallinn</w:t>
            </w:r>
          </w:p>
        </w:tc>
      </w:tr>
      <w:tr w:rsidR="004B2FBD" w14:paraId="44BF6A37" w14:textId="77777777">
        <w:trPr>
          <w:trHeight w:val="49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48C5F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9FA97" w14:textId="52D0F44C" w:rsidR="004B2FBD" w:rsidRDefault="00820E98">
            <w:pPr>
              <w:spacing w:after="0" w:line="259" w:lineRule="auto"/>
              <w:ind w:left="0" w:firstLine="0"/>
              <w:jc w:val="left"/>
            </w:pPr>
            <w:r>
              <w:t>Karl-Erik Jakobsoo</w:t>
            </w:r>
          </w:p>
        </w:tc>
      </w:tr>
      <w:tr w:rsidR="004B2FBD" w14:paraId="43FE3B0B" w14:textId="77777777">
        <w:trPr>
          <w:trHeight w:val="49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AA761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4278D" w14:textId="280C7F78" w:rsidR="004B2FBD" w:rsidRDefault="00B160C2">
            <w:pPr>
              <w:spacing w:after="0" w:line="259" w:lineRule="auto"/>
              <w:ind w:left="0" w:firstLine="0"/>
              <w:jc w:val="left"/>
            </w:pPr>
            <w:r>
              <w:t>12.2022-05.2023</w:t>
            </w:r>
          </w:p>
        </w:tc>
      </w:tr>
      <w:tr w:rsidR="004B2FBD" w14:paraId="60CE9C94" w14:textId="77777777">
        <w:trPr>
          <w:trHeight w:val="73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BE15A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0F0B2" w14:textId="4030BBF5" w:rsidR="004B2FBD" w:rsidRDefault="00B160C2">
            <w:pPr>
              <w:spacing w:after="0" w:line="259" w:lineRule="auto"/>
              <w:ind w:left="0" w:firstLine="0"/>
              <w:jc w:val="left"/>
            </w:pPr>
            <w:r w:rsidRPr="00B160C2">
              <w:rPr>
                <w:rFonts w:ascii="Times New Roman" w:eastAsia="Times New Roman" w:hAnsi="Times New Roman" w:cs="Times New Roman"/>
                <w:sz w:val="24"/>
              </w:rPr>
              <w:t xml:space="preserve">Kolm tuhat kolmsada viiskümmend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820E98">
              <w:rPr>
                <w:rFonts w:ascii="Times New Roman" w:eastAsia="Times New Roman" w:hAnsi="Times New Roman" w:cs="Times New Roman"/>
                <w:sz w:val="24"/>
              </w:rPr>
              <w:t>3350</w:t>
            </w:r>
            <w:r>
              <w:rPr>
                <w:rFonts w:ascii="Times New Roman" w:eastAsia="Times New Roman" w:hAnsi="Times New Roman" w:cs="Times New Roman"/>
                <w:sz w:val="24"/>
              </w:rPr>
              <w:t>) eurot</w:t>
            </w:r>
          </w:p>
        </w:tc>
      </w:tr>
      <w:tr w:rsidR="004B2FBD" w14:paraId="3BFA2E0A" w14:textId="77777777">
        <w:trPr>
          <w:trHeight w:val="49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9B147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Käibemaks 20%: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2F6FE" w14:textId="460DF642" w:rsidR="004B2FBD" w:rsidRDefault="00B160C2">
            <w:pPr>
              <w:spacing w:after="0" w:line="259" w:lineRule="auto"/>
              <w:ind w:left="0" w:firstLine="0"/>
              <w:jc w:val="left"/>
            </w:pPr>
            <w:r w:rsidRPr="00B160C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Kuussada seitsekümmend </w:t>
            </w:r>
            <w:r w:rsidRPr="00B160C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</w:t>
            </w:r>
            <w:r w:rsidR="00820E98">
              <w:rPr>
                <w:rFonts w:ascii="Times New Roman" w:eastAsia="Times New Roman" w:hAnsi="Times New Roman" w:cs="Times New Roman"/>
                <w:sz w:val="24"/>
              </w:rPr>
              <w:t>670</w:t>
            </w:r>
            <w:r>
              <w:rPr>
                <w:rFonts w:ascii="Times New Roman" w:eastAsia="Times New Roman" w:hAnsi="Times New Roman" w:cs="Times New Roman"/>
                <w:sz w:val="24"/>
              </w:rPr>
              <w:t>) eurot</w:t>
            </w:r>
          </w:p>
        </w:tc>
      </w:tr>
      <w:tr w:rsidR="004B2FBD" w14:paraId="5A91459A" w14:textId="77777777">
        <w:trPr>
          <w:trHeight w:val="73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4FF37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Eelmistel perioodidel </w:t>
            </w:r>
            <w:proofErr w:type="spellStart"/>
            <w:r>
              <w:rPr>
                <w:b/>
              </w:rPr>
              <w:t>akteeritud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FA2B2" w14:textId="786284E9" w:rsidR="004B2FBD" w:rsidRDefault="0004460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20E9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14:paraId="122814F7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26B9106A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24B76D54" w14:textId="77777777" w:rsidR="004B2FBD" w:rsidRDefault="0004460D">
      <w:pPr>
        <w:pStyle w:val="Heading1"/>
        <w:ind w:left="777" w:hanging="792"/>
      </w:pPr>
      <w:r>
        <w:t xml:space="preserve">Sisu </w:t>
      </w:r>
    </w:p>
    <w:p w14:paraId="2BE9F98C" w14:textId="77777777" w:rsidR="004B2FBD" w:rsidRDefault="0004460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173505" w14:textId="77777777" w:rsidR="004B2FBD" w:rsidRDefault="0004460D">
      <w:pPr>
        <w:ind w:left="787" w:right="358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Käesoleva aktiga annab Töövõtja Tellijale üle tööd, mis Töövõtja on teostanud vastavalt pooltevahelisele kokkuleppele ja Tellija võtab käesolevas aktis nimetatud tööd vastu. </w:t>
      </w:r>
    </w:p>
    <w:p w14:paraId="7759CD64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4B296798" w14:textId="77777777" w:rsidR="004B2FBD" w:rsidRDefault="0004460D">
      <w:pPr>
        <w:ind w:left="787" w:right="358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Tellija kinnitab, et on tema või tema esindajad on käesolevas aktis nimetatud tööd üle vaadanud. </w:t>
      </w:r>
    </w:p>
    <w:p w14:paraId="0E780C36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2E792CDD" w14:textId="77777777" w:rsidR="004B2FBD" w:rsidRDefault="0004460D">
      <w:pPr>
        <w:ind w:left="787" w:right="358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Käesoleva akti pooled kinnitavad, et akti on märgitud kõik tööde ülevaatamisel avastatud puudused töös ja täiendavalt teostamisele kuuluvad vaegtööd. </w:t>
      </w:r>
    </w:p>
    <w:p w14:paraId="79BAEB6E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12E6D04D" w14:textId="77777777" w:rsidR="004B2FBD" w:rsidRDefault="0004460D">
      <w:pPr>
        <w:ind w:left="787" w:right="358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3BD1DED5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7D5E6871" w14:textId="77777777" w:rsidR="004B2FBD" w:rsidRDefault="0004460D">
      <w:pPr>
        <w:ind w:left="787" w:right="358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Töövõtja kinnitab, et on Tellijat teavitanud kõikidest temale teada olevatest üleantavates töödes esinevatest varjatud puudustest. </w:t>
      </w:r>
    </w:p>
    <w:p w14:paraId="29D9B9CD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20B9C5F7" w14:textId="77777777" w:rsidR="004B2FBD" w:rsidRDefault="0004460D">
      <w:pPr>
        <w:ind w:left="787" w:right="358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Käesolev akt on Töövõtjale tasu maksmise aluseks. Pooltevaheline arveldamine toimub vastavalt käesolevas aktis sisalduvatele andmetele. </w:t>
      </w:r>
    </w:p>
    <w:p w14:paraId="11EC5C11" w14:textId="77777777" w:rsidR="004B2FBD" w:rsidRDefault="0004460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394A8A8" w14:textId="77777777" w:rsidR="004B2FBD" w:rsidRDefault="0004460D">
      <w:pPr>
        <w:ind w:left="787" w:right="358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Käesoleva akti pooled kinnitavad, et aktis sisalduvad andmed on nende parima teadmise kohaselt õiged. </w:t>
      </w:r>
    </w:p>
    <w:p w14:paraId="6916FC83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31E2125F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48E785C0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7502FC46" w14:textId="77777777" w:rsidR="004B2FBD" w:rsidRDefault="0004460D">
      <w:pPr>
        <w:pStyle w:val="Heading1"/>
        <w:ind w:left="777" w:hanging="792"/>
      </w:pPr>
      <w:proofErr w:type="spellStart"/>
      <w:r>
        <w:t>Akteeritavad</w:t>
      </w:r>
      <w:proofErr w:type="spellEnd"/>
      <w:r>
        <w:t xml:space="preserve"> tööd </w:t>
      </w:r>
    </w:p>
    <w:p w14:paraId="0E950E5B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854" w:type="dxa"/>
        <w:tblInd w:w="-72" w:type="dxa"/>
        <w:tblCellMar>
          <w:top w:w="4" w:type="dxa"/>
          <w:left w:w="67" w:type="dxa"/>
          <w:bottom w:w="1" w:type="dxa"/>
        </w:tblCellMar>
        <w:tblLook w:val="04A0" w:firstRow="1" w:lastRow="0" w:firstColumn="1" w:lastColumn="0" w:noHBand="0" w:noVBand="1"/>
      </w:tblPr>
      <w:tblGrid>
        <w:gridCol w:w="545"/>
        <w:gridCol w:w="3024"/>
        <w:gridCol w:w="1784"/>
        <w:gridCol w:w="1094"/>
        <w:gridCol w:w="598"/>
        <w:gridCol w:w="1214"/>
        <w:gridCol w:w="851"/>
        <w:gridCol w:w="744"/>
      </w:tblGrid>
      <w:tr w:rsidR="004B2FBD" w14:paraId="3C280429" w14:textId="77777777" w:rsidTr="00754C9F">
        <w:trPr>
          <w:trHeight w:val="979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47588" w14:textId="77777777" w:rsidR="004B2FBD" w:rsidRDefault="0004460D">
            <w:pPr>
              <w:spacing w:after="0" w:line="259" w:lineRule="auto"/>
              <w:ind w:left="86" w:firstLine="0"/>
              <w:jc w:val="left"/>
            </w:pPr>
            <w:r>
              <w:rPr>
                <w:b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D85EC" w14:textId="77777777" w:rsidR="004B2FBD" w:rsidRDefault="0004460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78C52" w14:textId="77777777" w:rsidR="004B2FBD" w:rsidRDefault="0004460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FA9B" w14:textId="77777777" w:rsidR="004B2FBD" w:rsidRDefault="0004460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0FDD3" w14:textId="77777777" w:rsidR="004B2FBD" w:rsidRDefault="0004460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6689D" w14:textId="77777777" w:rsidR="004B2FBD" w:rsidRDefault="0004460D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Jääk </w:t>
            </w:r>
          </w:p>
        </w:tc>
      </w:tr>
      <w:tr w:rsidR="004B2FBD" w14:paraId="0CE9E91A" w14:textId="77777777" w:rsidTr="00754C9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6A6A" w14:textId="77777777" w:rsidR="004B2FBD" w:rsidRDefault="004B2F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5654" w14:textId="77777777" w:rsidR="004B2FBD" w:rsidRDefault="004B2F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849F" w14:textId="77777777" w:rsidR="004B2FBD" w:rsidRDefault="004B2F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92C4" w14:textId="77777777" w:rsidR="004B2FBD" w:rsidRDefault="0004460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3C3A" w14:textId="77777777" w:rsidR="004B2FBD" w:rsidRDefault="0004460D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A70" w14:textId="77777777" w:rsidR="004B2FBD" w:rsidRDefault="0004460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B76" w14:textId="77777777" w:rsidR="004B2FBD" w:rsidRDefault="0004460D">
            <w:pPr>
              <w:spacing w:after="0" w:line="259" w:lineRule="auto"/>
              <w:ind w:left="240" w:firstLine="0"/>
              <w:jc w:val="left"/>
            </w:pPr>
            <w:r>
              <w:rPr>
                <w:b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A05D" w14:textId="77777777" w:rsidR="004B2FBD" w:rsidRDefault="0004460D">
            <w:pPr>
              <w:spacing w:after="0" w:line="259" w:lineRule="auto"/>
              <w:ind w:left="10" w:firstLine="0"/>
            </w:pPr>
            <w:r>
              <w:rPr>
                <w:b/>
              </w:rPr>
              <w:t xml:space="preserve">eurot </w:t>
            </w:r>
          </w:p>
        </w:tc>
      </w:tr>
      <w:tr w:rsidR="004B2FBD" w14:paraId="14AC67F6" w14:textId="77777777" w:rsidTr="00754C9F">
        <w:trPr>
          <w:trHeight w:val="22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51B5" w14:textId="77777777" w:rsidR="004B2FBD" w:rsidRDefault="0004460D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97C9" w14:textId="65FD8D63" w:rsidR="004B2FBD" w:rsidRDefault="00820E98" w:rsidP="00820E98">
            <w:pPr>
              <w:spacing w:after="0" w:line="259" w:lineRule="auto"/>
              <w:ind w:left="5" w:right="37" w:firstLine="0"/>
              <w:jc w:val="left"/>
            </w:pPr>
            <w:r w:rsidRPr="00820E98">
              <w:rPr>
                <w:rFonts w:ascii="Times New Roman" w:eastAsia="Times New Roman" w:hAnsi="Times New Roman" w:cs="Times New Roman"/>
                <w:sz w:val="22"/>
              </w:rPr>
              <w:t xml:space="preserve">Viljandi maakond PõhjaSakala vald </w:t>
            </w:r>
            <w:proofErr w:type="spellStart"/>
            <w:r w:rsidRPr="00820E98">
              <w:rPr>
                <w:rFonts w:ascii="Times New Roman" w:eastAsia="Times New Roman" w:hAnsi="Times New Roman" w:cs="Times New Roman"/>
                <w:sz w:val="22"/>
              </w:rPr>
              <w:t>Aimla</w:t>
            </w:r>
            <w:proofErr w:type="spellEnd"/>
            <w:r w:rsidRPr="00820E98">
              <w:rPr>
                <w:rFonts w:ascii="Times New Roman" w:eastAsia="Times New Roman" w:hAnsi="Times New Roman" w:cs="Times New Roman"/>
                <w:sz w:val="22"/>
              </w:rPr>
              <w:t xml:space="preserve"> küla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 w:rsidR="00754C9F" w:rsidRPr="00754C9F">
              <w:rPr>
                <w:rFonts w:ascii="Times New Roman" w:eastAsia="Times New Roman" w:hAnsi="Times New Roman" w:cs="Times New Roman"/>
                <w:sz w:val="22"/>
              </w:rPr>
              <w:t>54502:003:0087</w:t>
            </w:r>
            <w: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BD4D5" w14:textId="77777777" w:rsidR="004B2FBD" w:rsidRDefault="00754C9F">
            <w:pPr>
              <w:spacing w:after="0" w:line="259" w:lineRule="auto"/>
              <w:ind w:left="0" w:right="67" w:firstLine="0"/>
              <w:jc w:val="right"/>
            </w:pPr>
            <w:r>
              <w:t>900</w:t>
            </w:r>
          </w:p>
          <w:p w14:paraId="7ACAFD11" w14:textId="6F62B799" w:rsidR="00754C9F" w:rsidRDefault="00754C9F">
            <w:pPr>
              <w:spacing w:after="0" w:line="259" w:lineRule="auto"/>
              <w:ind w:left="0" w:right="67" w:firstLine="0"/>
              <w:jc w:val="right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21D63" w14:textId="77777777" w:rsidR="004B2FBD" w:rsidRDefault="004B2FBD">
            <w:pPr>
              <w:spacing w:after="0" w:line="259" w:lineRule="auto"/>
              <w:ind w:left="0" w:right="67" w:firstLine="0"/>
              <w:jc w:val="right"/>
            </w:pPr>
          </w:p>
          <w:p w14:paraId="3B84C1FB" w14:textId="77777777" w:rsidR="00754C9F" w:rsidRDefault="00754C9F">
            <w:pPr>
              <w:spacing w:after="0" w:line="259" w:lineRule="auto"/>
              <w:ind w:left="0" w:right="67" w:firstLine="0"/>
              <w:jc w:val="right"/>
            </w:pPr>
            <w:r>
              <w:t>900</w:t>
            </w:r>
          </w:p>
          <w:p w14:paraId="585B698A" w14:textId="455F391B" w:rsidR="00754C9F" w:rsidRDefault="00754C9F">
            <w:pPr>
              <w:spacing w:after="0" w:line="259" w:lineRule="auto"/>
              <w:ind w:left="0" w:right="67" w:firstLine="0"/>
              <w:jc w:val="right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5E056" w14:textId="77777777" w:rsidR="004B2FBD" w:rsidRDefault="0004460D">
            <w:pPr>
              <w:spacing w:after="0" w:line="259" w:lineRule="auto"/>
              <w:ind w:left="0" w:right="11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754C9F"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  <w:p w14:paraId="45ECB06B" w14:textId="1EC2BB1A" w:rsidR="00754C9F" w:rsidRDefault="00754C9F">
            <w:pPr>
              <w:spacing w:after="0" w:line="259" w:lineRule="auto"/>
              <w:ind w:left="0" w:right="118" w:firstLine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8D82F" w14:textId="1EBDAF10" w:rsidR="004B2FBD" w:rsidRDefault="004B2FBD">
            <w:pPr>
              <w:spacing w:after="0" w:line="259" w:lineRule="auto"/>
              <w:ind w:left="0" w:right="62" w:firstLine="0"/>
              <w:jc w:val="righ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A3859" w14:textId="77777777" w:rsidR="004B2FBD" w:rsidRDefault="0004460D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08DCA" w14:textId="77777777" w:rsidR="004B2FBD" w:rsidRDefault="0004460D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0.00 </w:t>
            </w:r>
          </w:p>
        </w:tc>
      </w:tr>
      <w:tr w:rsidR="00820E98" w14:paraId="6870F5A8" w14:textId="77777777" w:rsidTr="00754C9F">
        <w:trPr>
          <w:trHeight w:val="22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06EF" w14:textId="77777777" w:rsidR="00820E98" w:rsidRDefault="00820E98">
            <w:pPr>
              <w:spacing w:after="0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F18A" w14:textId="74A49194" w:rsidR="00820E98" w:rsidRPr="00697D65" w:rsidRDefault="00754C9F">
            <w:pPr>
              <w:spacing w:after="0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754C9F">
              <w:rPr>
                <w:rFonts w:ascii="Times New Roman" w:eastAsia="Times New Roman" w:hAnsi="Times New Roman" w:cs="Times New Roman"/>
                <w:sz w:val="22"/>
              </w:rPr>
              <w:t>Viljandi maakond PõhjaSakala vald Paelama küla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 w:rsidRPr="00754C9F">
              <w:rPr>
                <w:rFonts w:ascii="Times New Roman" w:eastAsia="Times New Roman" w:hAnsi="Times New Roman" w:cs="Times New Roman"/>
                <w:sz w:val="22"/>
              </w:rPr>
              <w:t>87001:001:0140</w:t>
            </w:r>
            <w:r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343B8" w14:textId="77777777" w:rsidR="00820E98" w:rsidRDefault="00754C9F">
            <w:pPr>
              <w:spacing w:after="0" w:line="259" w:lineRule="auto"/>
              <w:ind w:left="0" w:right="67" w:firstLine="0"/>
              <w:jc w:val="right"/>
            </w:pPr>
            <w:r>
              <w:t>800</w:t>
            </w:r>
          </w:p>
          <w:p w14:paraId="1F7C187F" w14:textId="374C2D15" w:rsidR="00754C9F" w:rsidRDefault="00754C9F">
            <w:pPr>
              <w:spacing w:after="0" w:line="259" w:lineRule="auto"/>
              <w:ind w:left="0" w:right="67" w:firstLine="0"/>
              <w:jc w:val="right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7018B" w14:textId="77777777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  <w:r>
              <w:t>800</w:t>
            </w:r>
          </w:p>
          <w:p w14:paraId="76C4800C" w14:textId="77777777" w:rsidR="00820E98" w:rsidRDefault="00820E98">
            <w:pPr>
              <w:spacing w:after="0" w:line="259" w:lineRule="auto"/>
              <w:ind w:left="0" w:right="67" w:firstLine="0"/>
              <w:jc w:val="right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13BF" w14:textId="77777777" w:rsidR="00820E98" w:rsidRDefault="00754C9F">
            <w:pPr>
              <w:spacing w:after="0" w:line="259" w:lineRule="auto"/>
              <w:ind w:left="0" w:right="11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  <w:p w14:paraId="6B714A3D" w14:textId="4F9CF70C" w:rsidR="00754C9F" w:rsidRDefault="00754C9F">
            <w:pPr>
              <w:spacing w:after="0" w:line="259" w:lineRule="auto"/>
              <w:ind w:left="0" w:right="11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9E5FE" w14:textId="77777777" w:rsidR="00820E98" w:rsidRDefault="00820E98">
            <w:pPr>
              <w:spacing w:after="0" w:line="259" w:lineRule="auto"/>
              <w:ind w:left="0" w:right="62" w:firstLine="0"/>
              <w:jc w:val="righ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92766" w14:textId="77777777" w:rsidR="00820E98" w:rsidRDefault="00820E98">
            <w:pPr>
              <w:spacing w:after="0" w:line="259" w:lineRule="auto"/>
              <w:ind w:left="0" w:right="1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93F97" w14:textId="6DC85827" w:rsidR="00820E98" w:rsidRDefault="00B160C2">
            <w:pPr>
              <w:spacing w:after="0" w:line="259" w:lineRule="auto"/>
              <w:ind w:left="0" w:right="67" w:firstLine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0.00 </w:t>
            </w:r>
          </w:p>
          <w:p w14:paraId="67A96412" w14:textId="7201F95F" w:rsidR="00B160C2" w:rsidRDefault="00B160C2">
            <w:pPr>
              <w:spacing w:after="0" w:line="259" w:lineRule="auto"/>
              <w:ind w:left="0" w:right="67" w:firstLine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54C9F" w14:paraId="3E06EC5A" w14:textId="77777777" w:rsidTr="00B160C2">
        <w:trPr>
          <w:trHeight w:val="151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B335" w14:textId="77777777" w:rsidR="00754C9F" w:rsidRDefault="00754C9F" w:rsidP="00754C9F">
            <w:pPr>
              <w:spacing w:after="0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B3B1" w14:textId="77777777" w:rsidR="00754C9F" w:rsidRPr="00754C9F" w:rsidRDefault="00754C9F" w:rsidP="00754C9F">
            <w:pPr>
              <w:spacing w:after="0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754C9F">
              <w:rPr>
                <w:rFonts w:ascii="Times New Roman" w:eastAsia="Times New Roman" w:hAnsi="Times New Roman" w:cs="Times New Roman"/>
                <w:sz w:val="22"/>
              </w:rPr>
              <w:t>Viljandi maakond Viljandi</w:t>
            </w:r>
          </w:p>
          <w:p w14:paraId="4F48A609" w14:textId="1FC58483" w:rsidR="00754C9F" w:rsidRPr="00697D65" w:rsidRDefault="00754C9F" w:rsidP="00754C9F">
            <w:pPr>
              <w:spacing w:after="0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754C9F">
              <w:rPr>
                <w:rFonts w:ascii="Times New Roman" w:eastAsia="Times New Roman" w:hAnsi="Times New Roman" w:cs="Times New Roman"/>
                <w:sz w:val="22"/>
              </w:rPr>
              <w:t xml:space="preserve">vald </w:t>
            </w:r>
            <w:proofErr w:type="spellStart"/>
            <w:r w:rsidRPr="00754C9F">
              <w:rPr>
                <w:rFonts w:ascii="Times New Roman" w:eastAsia="Times New Roman" w:hAnsi="Times New Roman" w:cs="Times New Roman"/>
                <w:sz w:val="22"/>
              </w:rPr>
              <w:t>Sultsi</w:t>
            </w:r>
            <w:proofErr w:type="spellEnd"/>
            <w:r w:rsidRPr="00754C9F">
              <w:rPr>
                <w:rFonts w:ascii="Times New Roman" w:eastAsia="Times New Roman" w:hAnsi="Times New Roman" w:cs="Times New Roman"/>
                <w:sz w:val="22"/>
              </w:rPr>
              <w:t xml:space="preserve"> küla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 w:rsidRPr="00754C9F">
              <w:rPr>
                <w:rFonts w:ascii="Times New Roman" w:eastAsia="Times New Roman" w:hAnsi="Times New Roman" w:cs="Times New Roman"/>
                <w:sz w:val="22"/>
              </w:rPr>
              <w:t>57001:003:4614</w:t>
            </w:r>
            <w:r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5022" w14:textId="77777777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  <w:r>
              <w:t>800</w:t>
            </w:r>
          </w:p>
          <w:p w14:paraId="3116806F" w14:textId="42F9DB69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4E935" w14:textId="77777777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  <w:r>
              <w:t>800</w:t>
            </w:r>
          </w:p>
          <w:p w14:paraId="474A0202" w14:textId="77777777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BC81A" w14:textId="77777777" w:rsidR="00754C9F" w:rsidRDefault="00754C9F" w:rsidP="00754C9F">
            <w:pPr>
              <w:spacing w:after="0" w:line="259" w:lineRule="auto"/>
              <w:ind w:left="0" w:right="11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  <w:p w14:paraId="7D3BDED7" w14:textId="7BAA1C0F" w:rsidR="00754C9F" w:rsidRDefault="00754C9F" w:rsidP="00754C9F">
            <w:pPr>
              <w:spacing w:after="0" w:line="259" w:lineRule="auto"/>
              <w:ind w:left="0" w:right="11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0CF52" w14:textId="77777777" w:rsidR="00754C9F" w:rsidRDefault="00754C9F" w:rsidP="00754C9F">
            <w:pPr>
              <w:spacing w:after="0" w:line="259" w:lineRule="auto"/>
              <w:ind w:left="0" w:right="62" w:firstLine="0"/>
              <w:jc w:val="righ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E684F" w14:textId="77777777" w:rsidR="00754C9F" w:rsidRDefault="00754C9F" w:rsidP="00754C9F">
            <w:pPr>
              <w:spacing w:after="0" w:line="259" w:lineRule="auto"/>
              <w:ind w:left="0" w:right="1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48A94" w14:textId="77777777" w:rsidR="00754C9F" w:rsidRDefault="00B160C2" w:rsidP="00754C9F">
            <w:pPr>
              <w:spacing w:after="0" w:line="259" w:lineRule="auto"/>
              <w:ind w:left="0" w:right="67" w:firstLine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0.00</w:t>
            </w:r>
          </w:p>
          <w:p w14:paraId="277491B7" w14:textId="271A521D" w:rsidR="00B160C2" w:rsidRDefault="00B160C2" w:rsidP="00754C9F">
            <w:pPr>
              <w:spacing w:after="0" w:line="259" w:lineRule="auto"/>
              <w:ind w:left="0" w:right="67" w:firstLine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54C9F" w14:paraId="1DEE8EDF" w14:textId="77777777" w:rsidTr="00B160C2">
        <w:trPr>
          <w:trHeight w:val="163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B5F" w14:textId="77777777" w:rsidR="00754C9F" w:rsidRDefault="00754C9F" w:rsidP="00754C9F">
            <w:pPr>
              <w:spacing w:after="0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0DEB" w14:textId="77777777" w:rsidR="00754C9F" w:rsidRPr="00754C9F" w:rsidRDefault="00754C9F" w:rsidP="00754C9F">
            <w:pPr>
              <w:spacing w:after="0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754C9F">
              <w:rPr>
                <w:rFonts w:ascii="Times New Roman" w:eastAsia="Times New Roman" w:hAnsi="Times New Roman" w:cs="Times New Roman"/>
                <w:sz w:val="22"/>
              </w:rPr>
              <w:t>Viljandi maakond Mulgi</w:t>
            </w:r>
          </w:p>
          <w:p w14:paraId="2DC301F1" w14:textId="597A6DAD" w:rsidR="00754C9F" w:rsidRPr="00697D65" w:rsidRDefault="00754C9F" w:rsidP="00754C9F">
            <w:pPr>
              <w:spacing w:after="0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754C9F">
              <w:rPr>
                <w:rFonts w:ascii="Times New Roman" w:eastAsia="Times New Roman" w:hAnsi="Times New Roman" w:cs="Times New Roman"/>
                <w:sz w:val="22"/>
              </w:rPr>
              <w:t xml:space="preserve">vald </w:t>
            </w:r>
            <w:proofErr w:type="spellStart"/>
            <w:r w:rsidRPr="00754C9F">
              <w:rPr>
                <w:rFonts w:ascii="Times New Roman" w:eastAsia="Times New Roman" w:hAnsi="Times New Roman" w:cs="Times New Roman"/>
                <w:sz w:val="22"/>
              </w:rPr>
              <w:t>Niguli</w:t>
            </w:r>
            <w:proofErr w:type="spellEnd"/>
            <w:r w:rsidRPr="00754C9F">
              <w:rPr>
                <w:rFonts w:ascii="Times New Roman" w:eastAsia="Times New Roman" w:hAnsi="Times New Roman" w:cs="Times New Roman"/>
                <w:sz w:val="22"/>
              </w:rPr>
              <w:t xml:space="preserve"> küla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 w:rsidRPr="00754C9F">
              <w:rPr>
                <w:rFonts w:ascii="Times New Roman" w:eastAsia="Times New Roman" w:hAnsi="Times New Roman" w:cs="Times New Roman"/>
                <w:sz w:val="22"/>
              </w:rPr>
              <w:t>19202:005:0012</w:t>
            </w:r>
            <w:r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E39A4" w14:textId="7E8A1A04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  <w:r>
              <w:t>850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6202B" w14:textId="1587BB19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  <w:r>
              <w:t>850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CF86D" w14:textId="572C205A" w:rsidR="00754C9F" w:rsidRDefault="00754C9F" w:rsidP="00754C9F">
            <w:pPr>
              <w:spacing w:after="0" w:line="259" w:lineRule="auto"/>
              <w:ind w:left="0" w:right="11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3292B" w14:textId="77777777" w:rsidR="00754C9F" w:rsidRDefault="00754C9F" w:rsidP="00754C9F">
            <w:pPr>
              <w:spacing w:after="0" w:line="259" w:lineRule="auto"/>
              <w:ind w:left="0" w:right="62" w:firstLine="0"/>
              <w:jc w:val="righ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F199C" w14:textId="77777777" w:rsidR="00754C9F" w:rsidRDefault="00754C9F" w:rsidP="00754C9F">
            <w:pPr>
              <w:spacing w:after="0" w:line="259" w:lineRule="auto"/>
              <w:ind w:left="0" w:right="1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637FD" w14:textId="0EE5294A" w:rsidR="00754C9F" w:rsidRDefault="00B160C2" w:rsidP="00754C9F">
            <w:pPr>
              <w:spacing w:after="0" w:line="259" w:lineRule="auto"/>
              <w:ind w:left="0" w:right="67" w:firstLine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0.00</w:t>
            </w:r>
          </w:p>
        </w:tc>
      </w:tr>
      <w:tr w:rsidR="00754C9F" w14:paraId="4384E224" w14:textId="77777777" w:rsidTr="00754C9F">
        <w:trPr>
          <w:trHeight w:val="5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CF94C" w14:textId="77777777" w:rsidR="00754C9F" w:rsidRDefault="00754C9F" w:rsidP="00754C9F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4A38A" w14:textId="77777777" w:rsidR="00754C9F" w:rsidRDefault="00754C9F" w:rsidP="00754C9F">
            <w:pPr>
              <w:spacing w:after="0" w:line="259" w:lineRule="auto"/>
              <w:ind w:left="0" w:right="63" w:firstLine="0"/>
              <w:jc w:val="right"/>
            </w:pPr>
            <w:r>
              <w:rPr>
                <w:b/>
              </w:rPr>
              <w:t xml:space="preserve">KOKKU: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2B12F" w14:textId="6F9BCBAF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  <w:r>
              <w:t>3350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43FED" w14:textId="59B79A95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  <w:r>
              <w:t>3350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5377E" w14:textId="4807E563" w:rsidR="00754C9F" w:rsidRDefault="00754C9F" w:rsidP="00754C9F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 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ED928" w14:textId="6DF1ADA2" w:rsidR="00754C9F" w:rsidRDefault="00754C9F" w:rsidP="00754C9F">
            <w:pPr>
              <w:spacing w:after="0" w:line="259" w:lineRule="auto"/>
              <w:ind w:left="0" w:right="62" w:firstLine="0"/>
              <w:jc w:val="righ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D9B17" w14:textId="77777777" w:rsidR="00754C9F" w:rsidRDefault="00754C9F" w:rsidP="00754C9F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386BD" w14:textId="77777777" w:rsidR="00754C9F" w:rsidRDefault="00754C9F" w:rsidP="00754C9F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0.00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54C9F" w14:paraId="4418EE80" w14:textId="77777777" w:rsidTr="00754C9F">
        <w:trPr>
          <w:trHeight w:val="528"/>
        </w:trPr>
        <w:tc>
          <w:tcPr>
            <w:tcW w:w="54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E464FB" w14:textId="77777777" w:rsidR="00754C9F" w:rsidRDefault="00754C9F" w:rsidP="00754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402CC38" w14:textId="77777777" w:rsidR="00754C9F" w:rsidRDefault="00754C9F" w:rsidP="00754C9F">
            <w:pPr>
              <w:spacing w:after="263" w:line="259" w:lineRule="auto"/>
              <w:ind w:left="0" w:right="62" w:firstLine="0"/>
              <w:jc w:val="right"/>
            </w:pPr>
            <w:r>
              <w:t xml:space="preserve">Aruandeperioodil teostatud tööde maksumus (eurot): </w:t>
            </w:r>
          </w:p>
          <w:p w14:paraId="5A6174C8" w14:textId="77777777" w:rsidR="00754C9F" w:rsidRDefault="00754C9F" w:rsidP="00754C9F">
            <w:pPr>
              <w:spacing w:after="0" w:line="259" w:lineRule="auto"/>
              <w:ind w:left="1310" w:right="62" w:firstLine="0"/>
              <w:jc w:val="right"/>
            </w:pPr>
            <w:r>
              <w:t>Käibemaks [</w:t>
            </w:r>
            <w:r>
              <w:rPr>
                <w:i/>
              </w:rPr>
              <w:t>käibemaksu määr</w:t>
            </w:r>
            <w:r>
              <w:t xml:space="preserve">] % (eurot): 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A00D5" w14:textId="46F608A8" w:rsidR="00754C9F" w:rsidRDefault="00754C9F" w:rsidP="00754C9F">
            <w:pPr>
              <w:spacing w:after="0" w:line="259" w:lineRule="auto"/>
              <w:ind w:left="0" w:right="62" w:firstLine="0"/>
              <w:jc w:val="right"/>
            </w:pPr>
            <w:r>
              <w:t>3350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4B8EE5F6" w14:textId="77777777" w:rsidR="00754C9F" w:rsidRDefault="00754C9F" w:rsidP="00754C9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754C9F" w14:paraId="3D85CE36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B828011" w14:textId="77777777" w:rsidR="00754C9F" w:rsidRDefault="00754C9F" w:rsidP="00754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77BE4E" w14:textId="77777777" w:rsidR="00754C9F" w:rsidRDefault="00754C9F" w:rsidP="00754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C7DAC" w14:textId="46CA9316" w:rsidR="00754C9F" w:rsidRDefault="00754C9F" w:rsidP="00754C9F">
            <w:pPr>
              <w:spacing w:after="0" w:line="259" w:lineRule="auto"/>
              <w:ind w:left="0" w:right="62" w:firstLine="0"/>
              <w:jc w:val="right"/>
            </w:pPr>
            <w:r>
              <w:t>670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FDDFF8" w14:textId="77777777" w:rsidR="00754C9F" w:rsidRDefault="00754C9F" w:rsidP="00754C9F">
            <w:pPr>
              <w:spacing w:after="160" w:line="259" w:lineRule="auto"/>
              <w:ind w:left="0" w:firstLine="0"/>
              <w:jc w:val="left"/>
            </w:pPr>
          </w:p>
        </w:tc>
      </w:tr>
      <w:tr w:rsidR="00754C9F" w14:paraId="0E960C18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44D265" w14:textId="77777777" w:rsidR="00754C9F" w:rsidRDefault="00754C9F" w:rsidP="00754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8524B" w14:textId="77777777" w:rsidR="00754C9F" w:rsidRDefault="00754C9F" w:rsidP="00754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9ECC6" w14:textId="5362D393" w:rsidR="00754C9F" w:rsidRDefault="00754C9F" w:rsidP="00754C9F">
            <w:pPr>
              <w:spacing w:after="0" w:line="259" w:lineRule="auto"/>
              <w:ind w:left="0" w:right="62" w:firstLine="0"/>
              <w:jc w:val="right"/>
            </w:pPr>
            <w:r>
              <w:t>4020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4D467D" w14:textId="77777777" w:rsidR="00754C9F" w:rsidRDefault="00754C9F" w:rsidP="00754C9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D5AB0BD" w14:textId="77777777" w:rsidR="004B2FBD" w:rsidRDefault="0004460D">
      <w:pPr>
        <w:pStyle w:val="Heading1"/>
        <w:ind w:left="777" w:hanging="792"/>
      </w:pPr>
      <w:r>
        <w:lastRenderedPageBreak/>
        <w:t xml:space="preserve">Üleantavad dokumendid </w:t>
      </w:r>
    </w:p>
    <w:p w14:paraId="0B3B0919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528" w:type="dxa"/>
        <w:tblInd w:w="-110" w:type="dxa"/>
        <w:tblCellMar>
          <w:left w:w="110" w:type="dxa"/>
          <w:bottom w:w="1" w:type="dxa"/>
          <w:right w:w="94" w:type="dxa"/>
        </w:tblCellMar>
        <w:tblLook w:val="04A0" w:firstRow="1" w:lastRow="0" w:firstColumn="1" w:lastColumn="0" w:noHBand="0" w:noVBand="1"/>
      </w:tblPr>
      <w:tblGrid>
        <w:gridCol w:w="1910"/>
        <w:gridCol w:w="7618"/>
      </w:tblGrid>
      <w:tr w:rsidR="004B2FBD" w14:paraId="63E3A5BB" w14:textId="77777777">
        <w:trPr>
          <w:trHeight w:val="49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8ADAA" w14:textId="77777777" w:rsidR="004B2FBD" w:rsidRDefault="0004460D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Dokumendi nr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B4BB0" w14:textId="77777777" w:rsidR="004B2FBD" w:rsidRDefault="0004460D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Dokumendi nimetus </w:t>
            </w:r>
          </w:p>
        </w:tc>
      </w:tr>
      <w:tr w:rsidR="004B2FBD" w14:paraId="0921730B" w14:textId="77777777">
        <w:trPr>
          <w:trHeight w:val="52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9EE72" w14:textId="77777777" w:rsidR="004B2FBD" w:rsidRDefault="0004460D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D5A64" w14:textId="3485C1A0" w:rsidR="004B2FBD" w:rsidRDefault="004B2FBD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3470FC3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38349078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53972342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683088BF" w14:textId="77777777" w:rsidR="004B2FBD" w:rsidRDefault="0004460D">
      <w:pPr>
        <w:spacing w:after="0" w:line="259" w:lineRule="auto"/>
        <w:ind w:left="0" w:firstLine="0"/>
        <w:jc w:val="left"/>
      </w:pPr>
      <w:r>
        <w:t xml:space="preserve"> </w:t>
      </w:r>
    </w:p>
    <w:p w14:paraId="71FD3F71" w14:textId="109FF081" w:rsidR="00D81FEC" w:rsidRPr="00D81FEC" w:rsidRDefault="00D81FEC" w:rsidP="00D81FEC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 w:line="259" w:lineRule="auto"/>
        <w:ind w:left="-15" w:firstLine="0"/>
        <w:jc w:val="left"/>
        <w:rPr>
          <w:b/>
        </w:rPr>
      </w:pPr>
      <w:r>
        <w:rPr>
          <w:b/>
        </w:rPr>
        <w:t xml:space="preserve">         Tellija: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Töövõtja: </w:t>
      </w:r>
    </w:p>
    <w:p w14:paraId="3BF1219E" w14:textId="5EAD1AA7" w:rsidR="004B2FBD" w:rsidRDefault="0004460D" w:rsidP="00D81FEC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 w:line="259" w:lineRule="auto"/>
        <w:ind w:left="-15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>/allkirjastatud digitaalselt/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>/allkirjastatud digitaalselt/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DABCD" w14:textId="77777777" w:rsidR="00D81FEC" w:rsidRDefault="0004460D" w:rsidP="00D81FEC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81FEC"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2CA38C7B" w14:textId="17887B16" w:rsidR="004B2FBD" w:rsidRPr="00D81FEC" w:rsidRDefault="00D81FEC" w:rsidP="00D81FEC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Andres Sepp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54C9F">
        <w:rPr>
          <w:rFonts w:ascii="Times New Roman" w:eastAsia="Times New Roman" w:hAnsi="Times New Roman" w:cs="Times New Roman"/>
          <w:sz w:val="24"/>
        </w:rPr>
        <w:t>Karl-Erik Jakobsoo</w: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4BFE3220" w14:textId="2E7CFBE4" w:rsidR="00D81FEC" w:rsidRDefault="0004460D" w:rsidP="00D81FEC">
      <w:pPr>
        <w:spacing w:after="0" w:line="443" w:lineRule="auto"/>
        <w:ind w:left="0" w:right="203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RMK metsaosakond </w:t>
      </w:r>
      <w:r w:rsidR="00D81FEC">
        <w:rPr>
          <w:rFonts w:ascii="Times New Roman" w:eastAsia="Times New Roman" w:hAnsi="Times New Roman" w:cs="Times New Roman"/>
          <w:sz w:val="24"/>
        </w:rPr>
        <w:t>peametsaülem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juhatuse liige          </w:t>
      </w:r>
    </w:p>
    <w:p w14:paraId="324E3C5C" w14:textId="77777777" w:rsidR="00D81FEC" w:rsidRDefault="00D81FEC" w:rsidP="00D81FEC">
      <w:pPr>
        <w:spacing w:after="0" w:line="443" w:lineRule="auto"/>
        <w:ind w:left="-5" w:right="203" w:hanging="10"/>
        <w:rPr>
          <w:rFonts w:ascii="Times New Roman" w:eastAsia="Times New Roman" w:hAnsi="Times New Roman" w:cs="Times New Roman"/>
          <w:sz w:val="24"/>
        </w:rPr>
      </w:pPr>
    </w:p>
    <w:p w14:paraId="6DDD2CF1" w14:textId="77777777" w:rsidR="00D81FEC" w:rsidRDefault="00D81FEC" w:rsidP="00D81FEC">
      <w:pPr>
        <w:spacing w:after="0" w:line="443" w:lineRule="auto"/>
        <w:ind w:left="-5" w:right="203" w:hanging="10"/>
        <w:rPr>
          <w:rFonts w:ascii="Times New Roman" w:eastAsia="Times New Roman" w:hAnsi="Times New Roman" w:cs="Times New Roman"/>
          <w:sz w:val="24"/>
        </w:rPr>
      </w:pPr>
    </w:p>
    <w:p w14:paraId="19511B9C" w14:textId="1D786A63" w:rsidR="004B2FBD" w:rsidRDefault="004B2FBD" w:rsidP="00D81FEC">
      <w:pPr>
        <w:spacing w:after="0" w:line="443" w:lineRule="auto"/>
        <w:ind w:left="-5" w:right="203" w:hanging="10"/>
      </w:pPr>
    </w:p>
    <w:sectPr w:rsidR="004B2FBD">
      <w:pgSz w:w="11900" w:h="16840"/>
      <w:pgMar w:top="709" w:right="1039" w:bottom="25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8283B"/>
    <w:multiLevelType w:val="hybridMultilevel"/>
    <w:tmpl w:val="1074755E"/>
    <w:lvl w:ilvl="0" w:tplc="F4D432D2">
      <w:start w:val="1"/>
      <w:numFmt w:val="decimal"/>
      <w:pStyle w:val="Heading1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E8E8F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CD17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256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A27F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52490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EA2C1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2A85A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5C60C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11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BD"/>
    <w:rsid w:val="0004460D"/>
    <w:rsid w:val="002660EE"/>
    <w:rsid w:val="004B2FBD"/>
    <w:rsid w:val="00697D65"/>
    <w:rsid w:val="00754C9F"/>
    <w:rsid w:val="00820E98"/>
    <w:rsid w:val="00B160C2"/>
    <w:rsid w:val="00D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EF19"/>
  <w15:docId w15:val="{35182650-5648-499E-8BF6-5A4C68DD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38" w:lineRule="auto"/>
      <w:ind w:left="802" w:hanging="802"/>
      <w:jc w:val="both"/>
    </w:pPr>
    <w:rPr>
      <w:rFonts w:ascii="Verdana" w:eastAsia="Verdana" w:hAnsi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872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820E98"/>
    <w:rPr>
      <w:rFonts w:ascii="CIDFont+F3" w:hAnsi="CIDFont+F3" w:hint="default"/>
      <w:b/>
      <w:bCs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Microsoft Word - toode_yleandmise_vastuvotmise_akt nr 2.doc</vt:lpstr>
      <vt:lpstr>Microsoft Word - toode_yleandmise_vastuvotmise_akt nr 2.doc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toode_yleandmise_vastuvotmise_akt nr 2.doc</dc:title>
  <dc:subject/>
  <dc:creator>Enn</dc:creator>
  <cp:keywords/>
  <cp:lastModifiedBy>Karl-Erik Jakobsoo</cp:lastModifiedBy>
  <cp:revision>3</cp:revision>
  <dcterms:created xsi:type="dcterms:W3CDTF">2023-06-20T13:18:00Z</dcterms:created>
  <dcterms:modified xsi:type="dcterms:W3CDTF">2023-06-20T13:41:00Z</dcterms:modified>
</cp:coreProperties>
</file>